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51C3F8">
      <w:r>
        <w:drawing>
          <wp:inline distT="0" distB="0" distL="114300" distR="114300">
            <wp:extent cx="5268595" cy="6758940"/>
            <wp:effectExtent l="0" t="0" r="825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675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F536AF">
      <w:r>
        <w:drawing>
          <wp:inline distT="0" distB="0" distL="114300" distR="114300">
            <wp:extent cx="5274310" cy="327596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7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239842">
      <w:r>
        <w:drawing>
          <wp:inline distT="0" distB="0" distL="114300" distR="114300">
            <wp:extent cx="5274310" cy="3754755"/>
            <wp:effectExtent l="0" t="0" r="2540" b="171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4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AA5AA8"/>
    <w:rsid w:val="4FAA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2026-03-06T05:53:00Z</dcterms:created>
  <dc:creator>王国华</dc:creator>
  <cp:lastModifiedBy>王国华</cp:lastModifiedBy>
  <dcterms:modified xsi:type="dcterms:W3CDTF">2026-03-06T05:56:22Z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BF58B72E60924EBB9EB33C3958BC4A5C_11</vt:lpwstr>
  </property>
  <property fmtid="{D5CDD505-2E9C-101B-9397-08002B2CF9AE}" pid="4" name="KSOTemplateDocerSaveRecord">
    <vt:lpwstr>eyJoZGlkIjoiZjU3YzJlMzAyNzUxMzNiZjQ1NDE2YzY2N2Y4ZGI0YzEiLCJ1c2VySWQiOiI0MDI2NTcxMDIifQ==</vt:lpwstr>
  </property>
</Properties>
</file>